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7C" w:rsidRDefault="002A6C7C" w:rsidP="002A6C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2A6C7C" w:rsidRPr="004C58D7" w:rsidRDefault="002A6C7C" w:rsidP="002A6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2A6C7C" w:rsidRDefault="002A6C7C" w:rsidP="002A6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2A6C7C" w:rsidRPr="004C58D7" w:rsidRDefault="002A6C7C" w:rsidP="002A6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2</w:t>
      </w:r>
    </w:p>
    <w:p w:rsidR="002A6C7C" w:rsidRPr="004C58D7" w:rsidRDefault="002A6C7C" w:rsidP="002A6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5(3))</w:t>
      </w:r>
    </w:p>
    <w:p w:rsidR="002A6C7C" w:rsidRPr="004C58D7" w:rsidRDefault="002A6C7C" w:rsidP="002A6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2A6C7C" w:rsidRPr="004C58D7" w:rsidRDefault="002A6C7C" w:rsidP="002A6C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PELANTIKAN HAKAM SUAMI OLEH HAKIM </w:t>
      </w:r>
    </w:p>
    <w:p w:rsidR="002A6C7C" w:rsidRPr="004C58D7" w:rsidRDefault="002A6C7C" w:rsidP="002A6C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:rsidR="002A6C7C" w:rsidRPr="004C58D7" w:rsidRDefault="002A6C7C" w:rsidP="002A6C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2A6C7C" w:rsidRPr="004C58D7" w:rsidRDefault="002A6C7C" w:rsidP="002A6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2A6C7C" w:rsidRPr="004C58D7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Pr="004C58D7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>Ambil perhatian bahawa, Mahkamah dengan ini melantik 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..................................................................................................................................</w:t>
      </w:r>
    </w:p>
    <w:p w:rsidR="002A6C7C" w:rsidRPr="004C58D7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lang w:val="ms-MY"/>
        </w:rPr>
      </w:pPr>
      <w:r w:rsidRPr="004C58D7">
        <w:rPr>
          <w:rFonts w:ascii="Times New Roman" w:hAnsi="Times New Roman" w:cs="Times New Roman"/>
          <w:color w:val="auto"/>
          <w:lang w:val="ms-MY"/>
        </w:rPr>
        <w:t>(Nama, No. Kad Pengenalan Hakam) sebagai Hakam bagi pihak suami</w:t>
      </w:r>
      <w:r>
        <w:rPr>
          <w:rFonts w:ascii="Times New Roman" w:hAnsi="Times New Roman" w:cs="Times New Roman"/>
          <w:color w:val="auto"/>
          <w:lang w:val="ms-MY"/>
        </w:rPr>
        <w:t xml:space="preserve"> </w:t>
      </w:r>
      <w:r w:rsidRPr="000263B5">
        <w:rPr>
          <w:rFonts w:ascii="Times New Roman" w:hAnsi="Times New Roman" w:cs="Times New Roman"/>
          <w:color w:val="auto"/>
          <w:lang w:val="ms-MY"/>
        </w:rPr>
        <w:t>.............................................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</w:t>
      </w:r>
      <w:r w:rsidRPr="000263B5">
        <w:rPr>
          <w:rFonts w:ascii="Times New Roman" w:hAnsi="Times New Roman" w:cs="Times New Roman"/>
          <w:color w:val="auto"/>
          <w:lang w:val="ms-MY"/>
        </w:rPr>
        <w:t xml:space="preserve"> (Nama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 Suami, No. Kad Pengenalan) dalam Saman No. </w:t>
      </w:r>
      <w:r>
        <w:rPr>
          <w:rFonts w:ascii="Times New Roman" w:hAnsi="Times New Roman" w:cs="Times New Roman"/>
          <w:color w:val="auto"/>
          <w:lang w:val="ms-MY"/>
        </w:rPr>
        <w:t xml:space="preserve">..........................................................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di Mahkamah </w:t>
      </w:r>
      <w:r>
        <w:rPr>
          <w:rFonts w:ascii="Times New Roman" w:hAnsi="Times New Roman" w:cs="Times New Roman"/>
          <w:color w:val="auto"/>
          <w:lang w:val="ms-MY"/>
        </w:rPr>
        <w:t xml:space="preserve">Rendah Syariah ................................., Selangor </w:t>
      </w:r>
      <w:r w:rsidRPr="004C58D7">
        <w:rPr>
          <w:rFonts w:ascii="Times New Roman" w:hAnsi="Times New Roman" w:cs="Times New Roman"/>
          <w:lang w:val="ms-MY"/>
        </w:rPr>
        <w:t>mulai daripada tarikh ……</w:t>
      </w:r>
      <w:r>
        <w:rPr>
          <w:rFonts w:ascii="Times New Roman" w:hAnsi="Times New Roman" w:cs="Times New Roman"/>
          <w:lang w:val="ms-MY"/>
        </w:rPr>
        <w:t>....</w:t>
      </w:r>
      <w:r w:rsidRPr="004C58D7">
        <w:rPr>
          <w:rFonts w:ascii="Times New Roman" w:hAnsi="Times New Roman" w:cs="Times New Roman"/>
          <w:lang w:val="ms-MY"/>
        </w:rPr>
        <w:t>……………. hingga dibat</w:t>
      </w:r>
      <w:r>
        <w:rPr>
          <w:rFonts w:ascii="Times New Roman" w:hAnsi="Times New Roman" w:cs="Times New Roman"/>
          <w:lang w:val="ms-MY"/>
        </w:rPr>
        <w:t>alkan oleh Mahkamah kemudiannya.</w:t>
      </w:r>
    </w:p>
    <w:p w:rsidR="002A6C7C" w:rsidRPr="004C58D7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Pr="00897D8C" w:rsidRDefault="002A6C7C" w:rsidP="002A6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2A6C7C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Pr="000263B5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Pr="004C58D7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Pr="000263B5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</w:p>
    <w:p w:rsidR="002A6C7C" w:rsidRPr="004C58D7" w:rsidRDefault="002A6C7C" w:rsidP="002A6C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A6C7C" w:rsidRPr="000263B5" w:rsidRDefault="002A6C7C" w:rsidP="002A6C7C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    </w:t>
      </w:r>
      <w:r w:rsidRPr="00897D8C">
        <w:rPr>
          <w:rFonts w:ascii="Times New Roman" w:hAnsi="Times New Roman" w:cs="Times New Roman"/>
          <w:lang w:val="ms-MY"/>
        </w:rPr>
        <w:t>………………………..</w:t>
      </w:r>
    </w:p>
    <w:p w:rsidR="002A6C7C" w:rsidRPr="004C58D7" w:rsidRDefault="002A6C7C" w:rsidP="002A6C7C">
      <w:pPr>
        <w:pStyle w:val="Default"/>
        <w:spacing w:line="360" w:lineRule="auto"/>
        <w:ind w:left="5760"/>
        <w:jc w:val="both"/>
        <w:rPr>
          <w:rFonts w:ascii="Times New Roman" w:hAnsi="Times New Roman" w:cs="Times New Roman"/>
          <w:bCs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ab/>
      </w:r>
      <w:r w:rsidRPr="004C58D7">
        <w:rPr>
          <w:rFonts w:ascii="Times New Roman" w:hAnsi="Times New Roman" w:cs="Times New Roman"/>
          <w:bCs/>
          <w:color w:val="auto"/>
          <w:lang w:val="ms-MY"/>
        </w:rPr>
        <w:t xml:space="preserve">               Hakim  </w:t>
      </w:r>
    </w:p>
    <w:p w:rsidR="002A6C7C" w:rsidRPr="004C58D7" w:rsidRDefault="002A6C7C" w:rsidP="002A6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4739D9" w:rsidRPr="002A6C7C" w:rsidRDefault="004739D9" w:rsidP="002A6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  <w:bookmarkStart w:id="0" w:name="_GoBack"/>
      <w:bookmarkEnd w:id="0"/>
    </w:p>
    <w:sectPr w:rsidR="004739D9" w:rsidRPr="002A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7C"/>
    <w:rsid w:val="002A6C7C"/>
    <w:rsid w:val="004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9BC5"/>
  <w15:chartTrackingRefBased/>
  <w15:docId w15:val="{909FC568-A556-4BF8-AD3A-525279B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7C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C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2020-10-28T06:54:00Z</dcterms:created>
  <dcterms:modified xsi:type="dcterms:W3CDTF">2020-10-28T06:54:00Z</dcterms:modified>
</cp:coreProperties>
</file>